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13" w:rsidRPr="001709B5" w:rsidRDefault="00D67C13" w:rsidP="00D67C13">
      <w:pPr>
        <w:rPr>
          <w:rFonts w:ascii="Times New Roman" w:hAnsi="Times New Roman" w:cs="Times New Roman"/>
          <w:sz w:val="24"/>
          <w:szCs w:val="24"/>
        </w:rPr>
      </w:pPr>
      <w:r w:rsidRPr="001709B5">
        <w:rPr>
          <w:rFonts w:ascii="Times New Roman" w:hAnsi="Times New Roman" w:cs="Times New Roman"/>
          <w:sz w:val="24"/>
          <w:szCs w:val="24"/>
        </w:rPr>
        <w:t xml:space="preserve">Hvaljen Isus i Marija !! </w:t>
      </w:r>
    </w:p>
    <w:p w:rsidR="00D67C13" w:rsidRPr="001709B5" w:rsidRDefault="00D67C13" w:rsidP="00D67C13">
      <w:pPr>
        <w:rPr>
          <w:rFonts w:ascii="Times New Roman" w:hAnsi="Times New Roman" w:cs="Times New Roman"/>
          <w:sz w:val="24"/>
          <w:szCs w:val="24"/>
        </w:rPr>
      </w:pPr>
      <w:r w:rsidRPr="001709B5">
        <w:rPr>
          <w:rFonts w:ascii="Times New Roman" w:hAnsi="Times New Roman" w:cs="Times New Roman"/>
          <w:sz w:val="24"/>
          <w:szCs w:val="24"/>
        </w:rPr>
        <w:t xml:space="preserve">Za početak sata izmolit ćemo molitvu Oče naš : </w:t>
      </w:r>
    </w:p>
    <w:p w:rsidR="00D67C13" w:rsidRPr="001709B5" w:rsidRDefault="00D67C13" w:rsidP="00D67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9B5">
        <w:rPr>
          <w:rFonts w:ascii="Times New Roman" w:hAnsi="Times New Roman" w:cs="Times New Roman"/>
          <w:sz w:val="24"/>
          <w:szCs w:val="24"/>
        </w:rPr>
        <w:t>Oče naš,</w:t>
      </w:r>
      <w:r w:rsidRPr="001709B5">
        <w:rPr>
          <w:rFonts w:ascii="Times New Roman" w:hAnsi="Times New Roman" w:cs="Times New Roman"/>
          <w:sz w:val="24"/>
          <w:szCs w:val="24"/>
        </w:rPr>
        <w:br/>
        <w:t>koji jesi na nebesima,</w:t>
      </w:r>
      <w:r w:rsidRPr="001709B5">
        <w:rPr>
          <w:rFonts w:ascii="Times New Roman" w:hAnsi="Times New Roman" w:cs="Times New Roman"/>
          <w:sz w:val="24"/>
          <w:szCs w:val="24"/>
        </w:rPr>
        <w:br/>
        <w:t>sveti se ime tvoje,</w:t>
      </w:r>
      <w:r w:rsidRPr="001709B5">
        <w:rPr>
          <w:rFonts w:ascii="Times New Roman" w:hAnsi="Times New Roman" w:cs="Times New Roman"/>
          <w:sz w:val="24"/>
          <w:szCs w:val="24"/>
        </w:rPr>
        <w:br/>
        <w:t>dođi kraljevstvo tvoje,</w:t>
      </w:r>
      <w:r w:rsidRPr="001709B5">
        <w:rPr>
          <w:rFonts w:ascii="Times New Roman" w:hAnsi="Times New Roman" w:cs="Times New Roman"/>
          <w:sz w:val="24"/>
          <w:szCs w:val="24"/>
        </w:rPr>
        <w:br/>
        <w:t>budi volja tvoja,</w:t>
      </w:r>
      <w:r w:rsidRPr="001709B5">
        <w:rPr>
          <w:rFonts w:ascii="Times New Roman" w:hAnsi="Times New Roman" w:cs="Times New Roman"/>
          <w:sz w:val="24"/>
          <w:szCs w:val="24"/>
        </w:rPr>
        <w:br/>
        <w:t>kako na nebu tako i na zemlji.</w:t>
      </w:r>
      <w:r w:rsidRPr="001709B5">
        <w:rPr>
          <w:rFonts w:ascii="Times New Roman" w:hAnsi="Times New Roman" w:cs="Times New Roman"/>
          <w:sz w:val="24"/>
          <w:szCs w:val="24"/>
        </w:rPr>
        <w:br/>
        <w:t>Kruh naš svagdanji daj nam danas,</w:t>
      </w:r>
      <w:r w:rsidRPr="001709B5">
        <w:rPr>
          <w:rFonts w:ascii="Times New Roman" w:hAnsi="Times New Roman" w:cs="Times New Roman"/>
          <w:sz w:val="24"/>
          <w:szCs w:val="24"/>
        </w:rPr>
        <w:br/>
        <w:t>i otpusti nama duge naše,</w:t>
      </w:r>
      <w:r w:rsidRPr="001709B5">
        <w:rPr>
          <w:rFonts w:ascii="Times New Roman" w:hAnsi="Times New Roman" w:cs="Times New Roman"/>
          <w:sz w:val="24"/>
          <w:szCs w:val="24"/>
        </w:rPr>
        <w:br/>
        <w:t>kako i mi otpuštamo dužnicima našim,</w:t>
      </w:r>
      <w:r w:rsidRPr="001709B5">
        <w:rPr>
          <w:rFonts w:ascii="Times New Roman" w:hAnsi="Times New Roman" w:cs="Times New Roman"/>
          <w:sz w:val="24"/>
          <w:szCs w:val="24"/>
        </w:rPr>
        <w:br/>
        <w:t>i ne uvedi nas u napast,</w:t>
      </w:r>
      <w:r w:rsidRPr="001709B5">
        <w:rPr>
          <w:rFonts w:ascii="Times New Roman" w:hAnsi="Times New Roman" w:cs="Times New Roman"/>
          <w:sz w:val="24"/>
          <w:szCs w:val="24"/>
        </w:rPr>
        <w:br/>
        <w:t>nego izbavi nas od zla.</w:t>
      </w:r>
      <w:r w:rsidRPr="001709B5">
        <w:rPr>
          <w:rFonts w:ascii="Times New Roman" w:hAnsi="Times New Roman" w:cs="Times New Roman"/>
          <w:sz w:val="24"/>
          <w:szCs w:val="24"/>
        </w:rPr>
        <w:br/>
        <w:t>Amen.</w:t>
      </w:r>
    </w:p>
    <w:p w:rsidR="004A47D9" w:rsidRPr="001709B5" w:rsidRDefault="004A47D9">
      <w:pPr>
        <w:rPr>
          <w:rFonts w:ascii="Times New Roman" w:hAnsi="Times New Roman" w:cs="Times New Roman"/>
          <w:sz w:val="24"/>
          <w:szCs w:val="24"/>
        </w:rPr>
      </w:pPr>
    </w:p>
    <w:p w:rsidR="00D67C13" w:rsidRPr="001709B5" w:rsidRDefault="00D67C13" w:rsidP="00D67C13">
      <w:pPr>
        <w:rPr>
          <w:rFonts w:ascii="Times New Roman" w:hAnsi="Times New Roman" w:cs="Times New Roman"/>
          <w:sz w:val="24"/>
          <w:szCs w:val="24"/>
        </w:rPr>
      </w:pPr>
      <w:r w:rsidRPr="001709B5">
        <w:rPr>
          <w:rFonts w:ascii="Times New Roman" w:hAnsi="Times New Roman" w:cs="Times New Roman"/>
          <w:sz w:val="24"/>
          <w:szCs w:val="24"/>
        </w:rPr>
        <w:t xml:space="preserve">Danas ćemo govoriti od Cvjetnici. No prije nego što počnemo s ovom temom ponovit ćemo najbitnije s prethodnih satova. </w:t>
      </w:r>
    </w:p>
    <w:p w:rsidR="00D67C13" w:rsidRPr="001709B5" w:rsidRDefault="00D67C13" w:rsidP="00D67C1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709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Tjelesna djela milosrđa </w:t>
      </w:r>
    </w:p>
    <w:p w:rsidR="00D67C13" w:rsidRPr="001709B5" w:rsidRDefault="00D67C13" w:rsidP="00D67C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Gladna nahraniti.</w:t>
      </w:r>
    </w:p>
    <w:p w:rsidR="00D67C13" w:rsidRPr="001709B5" w:rsidRDefault="00D67C13" w:rsidP="00D67C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Žedna napojiti.</w:t>
      </w:r>
    </w:p>
    <w:p w:rsidR="00D67C13" w:rsidRPr="001709B5" w:rsidRDefault="00D67C13" w:rsidP="00D67C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Siromaha odjenuti.</w:t>
      </w:r>
    </w:p>
    <w:p w:rsidR="00D67C13" w:rsidRPr="001709B5" w:rsidRDefault="00D67C13" w:rsidP="00D67C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Putnika primiti.</w:t>
      </w:r>
    </w:p>
    <w:p w:rsidR="00D67C13" w:rsidRPr="001709B5" w:rsidRDefault="00D67C13" w:rsidP="00D67C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Bolesnika i utamničenika pohoditi.</w:t>
      </w:r>
    </w:p>
    <w:p w:rsidR="00D67C13" w:rsidRPr="001709B5" w:rsidRDefault="00D67C13" w:rsidP="00D67C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Zarobljenike i prognanike ( izbjeglice) pomagati .</w:t>
      </w:r>
    </w:p>
    <w:p w:rsidR="00D67C13" w:rsidRPr="001709B5" w:rsidRDefault="00D67C13" w:rsidP="00D67C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Mrtve pokopati.</w:t>
      </w:r>
    </w:p>
    <w:p w:rsidR="00D67C13" w:rsidRPr="001709B5" w:rsidRDefault="00D67C13" w:rsidP="00D67C1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709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Duhovna djela milosrđa </w:t>
      </w:r>
    </w:p>
    <w:p w:rsidR="00D67C13" w:rsidRPr="001709B5" w:rsidRDefault="00D67C13" w:rsidP="00D67C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Dvoumna</w:t>
      </w:r>
      <w:proofErr w:type="spellEnd"/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savjetovati.</w:t>
      </w:r>
    </w:p>
    <w:p w:rsidR="00D67C13" w:rsidRPr="001709B5" w:rsidRDefault="00D67C13" w:rsidP="00D67C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Neuka poučiti.</w:t>
      </w:r>
    </w:p>
    <w:p w:rsidR="00D67C13" w:rsidRPr="001709B5" w:rsidRDefault="00D67C13" w:rsidP="00D67C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Grešnika pokarati.</w:t>
      </w:r>
    </w:p>
    <w:p w:rsidR="00D67C13" w:rsidRPr="001709B5" w:rsidRDefault="00D67C13" w:rsidP="00D67C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Žalosna i nevoljna utješiti.</w:t>
      </w:r>
    </w:p>
    <w:p w:rsidR="00D67C13" w:rsidRPr="001709B5" w:rsidRDefault="00D67C13" w:rsidP="00D67C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Uvredu oprostiti.</w:t>
      </w:r>
    </w:p>
    <w:p w:rsidR="00D67C13" w:rsidRPr="001709B5" w:rsidRDefault="00D67C13" w:rsidP="00D67C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Nepravdu strpljivo podnositi.</w:t>
      </w:r>
    </w:p>
    <w:p w:rsidR="00D67C13" w:rsidRPr="001709B5" w:rsidRDefault="00D67C13" w:rsidP="00D67C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žive i mrtve Boga moliti. </w:t>
      </w:r>
    </w:p>
    <w:p w:rsidR="00D67C13" w:rsidRPr="001709B5" w:rsidRDefault="00610B0D" w:rsidP="00D67C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Ako</w:t>
      </w:r>
      <w:r w:rsidR="00D67C13"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 u mogućnosti sliku koja prikazuje Isusove kušnje potrebno je isprintati, te zalijepiti u svoju bilježnicu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bookmarkStart w:id="0" w:name="_GoBack"/>
      <w:bookmarkEnd w:id="0"/>
      <w:r w:rsidR="00D67C13"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>obojati.</w:t>
      </w:r>
    </w:p>
    <w:p w:rsidR="00D67C13" w:rsidRPr="001709B5" w:rsidRDefault="00D67C13" w:rsidP="00D67C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1603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13" w:rsidRPr="001709B5" w:rsidRDefault="00D67C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13" w:rsidRPr="001709B5" w:rsidRDefault="00D67C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13" w:rsidRPr="001709B5" w:rsidRDefault="00170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Nakon što ste završili s bojanjem, otvorite svoj udžbenik na stranici 76. i 77., te  pročitajte  tekst „</w:t>
      </w:r>
      <w:r w:rsidRPr="00610B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Isusova muka i smrt.</w:t>
      </w: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</w:p>
    <w:p w:rsidR="001709B5" w:rsidRPr="001709B5" w:rsidRDefault="00170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Sljedeće rečenice potrebno je prepisati u svoju bilježnicu. </w:t>
      </w:r>
    </w:p>
    <w:p w:rsidR="001709B5" w:rsidRDefault="00170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B0D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 xml:space="preserve">Cvjetnicom započinje Veliki tjedan, a naziva se još i Nedjelja muke Gospodnje. Također Cvjetnicom se sjećamo i Isusovog ulaska u Jeruzalem kada ga je narod dočekao kao kralja, te stoga nosimo na blagoslov maslinove grančice koje nakon svete mise nosimo u svoje domove.  </w:t>
      </w:r>
    </w:p>
    <w:p w:rsidR="001709B5" w:rsidRDefault="00170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B0D" w:rsidRDefault="00170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što ste zapisali ove rečenice služeći se tekstom koji ste pročitali </w:t>
      </w:r>
      <w:r w:rsidR="0061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="00610B0D" w:rsidRPr="00610B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Isusova muka i smrt</w:t>
      </w:r>
      <w:r w:rsidR="0061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potrebno je izraditi strip u svoju bilježnicu koji ima 4 slike, svaka slika treba biti </w:t>
      </w:r>
      <w:proofErr w:type="spellStart"/>
      <w:r w:rsidR="00610B0D">
        <w:rPr>
          <w:rFonts w:ascii="Times New Roman" w:hAnsi="Times New Roman" w:cs="Times New Roman"/>
          <w:color w:val="000000" w:themeColor="text1"/>
          <w:sz w:val="24"/>
          <w:szCs w:val="24"/>
        </w:rPr>
        <w:t>pobojana</w:t>
      </w:r>
      <w:proofErr w:type="spellEnd"/>
      <w:r w:rsidR="0061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te ispod svake slike treba se nalaziti najmanje jedna rečenica koja opisuje sliku.</w:t>
      </w:r>
    </w:p>
    <w:p w:rsidR="00610B0D" w:rsidRPr="005D718F" w:rsidRDefault="00610B0D" w:rsidP="00610B0D">
      <w:pPr>
        <w:jc w:val="both"/>
        <w:rPr>
          <w:rFonts w:ascii="Times New Roman" w:hAnsi="Times New Roman" w:cs="Times New Roman"/>
          <w:sz w:val="24"/>
          <w:szCs w:val="24"/>
        </w:rPr>
      </w:pPr>
      <w:r w:rsidRPr="005D718F">
        <w:rPr>
          <w:rFonts w:ascii="Times New Roman" w:hAnsi="Times New Roman" w:cs="Times New Roman"/>
          <w:sz w:val="24"/>
          <w:szCs w:val="24"/>
        </w:rPr>
        <w:t xml:space="preserve">Za kraj sata izmolit ćemo sljedeću molitvu : </w:t>
      </w:r>
    </w:p>
    <w:p w:rsidR="00610B0D" w:rsidRPr="005D718F" w:rsidRDefault="00610B0D" w:rsidP="00610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B0D" w:rsidRPr="005D718F" w:rsidRDefault="00610B0D" w:rsidP="00610B0D">
      <w:pPr>
        <w:pStyle w:val="StandardWeb"/>
        <w:jc w:val="center"/>
      </w:pPr>
      <w:r w:rsidRPr="005D718F">
        <w:rPr>
          <w:rStyle w:val="Istaknuto"/>
        </w:rPr>
        <w:t>Čvrsto vjerujem u Boga Oca i Sina i Duha Svetoga.</w:t>
      </w:r>
      <w:r w:rsidRPr="005D718F">
        <w:br/>
      </w:r>
      <w:r w:rsidRPr="005D718F">
        <w:rPr>
          <w:rStyle w:val="Istaknuto"/>
        </w:rPr>
        <w:t>Životom želim potvrditi svoj krsni savez s Bogom</w:t>
      </w:r>
      <w:r w:rsidRPr="005D718F">
        <w:br/>
      </w:r>
      <w:r w:rsidRPr="005D718F">
        <w:rPr>
          <w:rStyle w:val="Istaknuto"/>
        </w:rPr>
        <w:t>i tako obnoviti sveti pradjedovski zavjet</w:t>
      </w:r>
      <w:r w:rsidRPr="005D718F">
        <w:br/>
      </w:r>
      <w:r w:rsidRPr="005D718F">
        <w:rPr>
          <w:rStyle w:val="Istaknuto"/>
        </w:rPr>
        <w:t>vjere u Isusa Krista i vjernosti Katoličkoj Crkvi.</w:t>
      </w:r>
      <w:r w:rsidRPr="005D718F">
        <w:br/>
      </w:r>
      <w:r w:rsidRPr="005D718F">
        <w:rPr>
          <w:rStyle w:val="Istaknuto"/>
        </w:rPr>
        <w:t xml:space="preserve">Svoju odluku polažem u </w:t>
      </w:r>
      <w:r>
        <w:rPr>
          <w:rStyle w:val="Istaknuto"/>
        </w:rPr>
        <w:t>b</w:t>
      </w:r>
      <w:r w:rsidRPr="005D718F">
        <w:rPr>
          <w:rStyle w:val="Istaknuto"/>
        </w:rPr>
        <w:t>ezgrešno Srce Presvete Bogorodice Marije.</w:t>
      </w:r>
      <w:r w:rsidRPr="005D718F">
        <w:br/>
      </w:r>
      <w:r w:rsidRPr="005D718F">
        <w:rPr>
          <w:rStyle w:val="Istaknuto"/>
        </w:rPr>
        <w:t>Amen.</w:t>
      </w:r>
    </w:p>
    <w:p w:rsidR="001709B5" w:rsidRPr="001709B5" w:rsidRDefault="00610B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1709B5" w:rsidRPr="0017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079F"/>
    <w:multiLevelType w:val="hybridMultilevel"/>
    <w:tmpl w:val="12F237B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50B0"/>
    <w:multiLevelType w:val="hybridMultilevel"/>
    <w:tmpl w:val="676C17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13"/>
    <w:rsid w:val="001709B5"/>
    <w:rsid w:val="004A47D9"/>
    <w:rsid w:val="00610B0D"/>
    <w:rsid w:val="00D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1683"/>
  <w15:chartTrackingRefBased/>
  <w15:docId w15:val="{CE1556F7-1595-43A6-9A32-CB418FF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C1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1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10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fcarevic@gmail.com</dc:creator>
  <cp:keywords/>
  <dc:description/>
  <cp:lastModifiedBy>fcarevic@gmail.com</cp:lastModifiedBy>
  <cp:revision>1</cp:revision>
  <dcterms:created xsi:type="dcterms:W3CDTF">2020-03-24T14:15:00Z</dcterms:created>
  <dcterms:modified xsi:type="dcterms:W3CDTF">2020-03-24T15:11:00Z</dcterms:modified>
</cp:coreProperties>
</file>